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3217" w14:textId="77777777" w:rsidR="0019721A" w:rsidRPr="0019721A" w:rsidRDefault="0019721A" w:rsidP="0019721A">
      <w:pPr>
        <w:keepNext/>
        <w:keepLines/>
        <w:spacing w:beforeLines="20" w:before="48" w:afterLines="20" w:after="48" w:line="276" w:lineRule="auto"/>
        <w:jc w:val="right"/>
        <w:outlineLvl w:val="0"/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</w:pPr>
      <w:bookmarkStart w:id="0" w:name="_Toc65771255"/>
      <w:bookmarkStart w:id="1" w:name="_Toc59173454"/>
      <w:bookmarkStart w:id="2" w:name="_Toc213135350"/>
      <w:r w:rsidRPr="0019721A"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  <w:t>Załącznik nr 1 do SWZ</w:t>
      </w:r>
      <w:bookmarkEnd w:id="0"/>
      <w:bookmarkEnd w:id="1"/>
      <w:bookmarkEnd w:id="2"/>
    </w:p>
    <w:p w14:paraId="7BAB6D0D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Dane wykonawcy:</w:t>
      </w:r>
    </w:p>
    <w:p w14:paraId="7A837D9C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Nazwa…………………………………</w:t>
      </w:r>
    </w:p>
    <w:p w14:paraId="2176CD79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Adres………………………………….</w:t>
      </w:r>
    </w:p>
    <w:p w14:paraId="65B561EA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Tel……………………….</w:t>
      </w:r>
    </w:p>
    <w:p w14:paraId="7A7A285E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NIP………………………</w:t>
      </w:r>
    </w:p>
    <w:p w14:paraId="3B6BA099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Regon……………</w:t>
      </w:r>
      <w:proofErr w:type="gramStart"/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.</w:t>
      </w:r>
    </w:p>
    <w:p w14:paraId="44A59C21" w14:textId="305B7C68" w:rsidR="0019721A" w:rsidRPr="0019721A" w:rsidRDefault="0019721A" w:rsidP="0019721A">
      <w:pPr>
        <w:spacing w:after="120" w:line="264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  <w:t>Formularz Wyceny</w:t>
      </w:r>
    </w:p>
    <w:p w14:paraId="20637355" w14:textId="77777777" w:rsidR="0019721A" w:rsidRPr="0019721A" w:rsidRDefault="0019721A" w:rsidP="0019721A">
      <w:pPr>
        <w:spacing w:after="120" w:line="264" w:lineRule="auto"/>
        <w:jc w:val="center"/>
        <w:rPr>
          <w:rFonts w:ascii="Calibri" w:eastAsia="Times New Roman" w:hAnsi="Calibri" w:cs="Times New Roman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  <w:t>Opracowanie dokumentacji projektowej dla dwóch zadań: Zasilanie stacji ładowania pojazdów elektrycznych dużych mocy zlokalizowanych przy A4 w m. Okmiany oraz Nowa Wieś Legnicka -193/2025/RZ2</w:t>
      </w:r>
    </w:p>
    <w:p w14:paraId="224C5973" w14:textId="77777777" w:rsidR="0019721A" w:rsidRPr="0019721A" w:rsidRDefault="0019721A" w:rsidP="0019721A">
      <w:pPr>
        <w:spacing w:after="120" w:line="264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</w:pPr>
    </w:p>
    <w:p w14:paraId="661054E3" w14:textId="77777777" w:rsidR="0019721A" w:rsidRPr="0019721A" w:rsidRDefault="0019721A" w:rsidP="0019721A">
      <w:pPr>
        <w:numPr>
          <w:ilvl w:val="0"/>
          <w:numId w:val="1"/>
        </w:numPr>
        <w:spacing w:after="120" w:line="264" w:lineRule="auto"/>
        <w:ind w:left="142" w:hanging="284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Oferuję wykonanie przedmiotu Zamówienia zgodnie z wymaganiami zawartymi w Specyfikacji za cenę netto (obejmującą całkowity koszt wykonania zadania): </w:t>
      </w:r>
    </w:p>
    <w:p w14:paraId="1B956694" w14:textId="77777777" w:rsidR="0019721A" w:rsidRPr="0019721A" w:rsidRDefault="0019721A" w:rsidP="0019721A">
      <w:pPr>
        <w:spacing w:after="120" w:line="264" w:lineRule="auto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4D8CF4A3" w14:textId="77777777" w:rsidR="0019721A" w:rsidRPr="0019721A" w:rsidRDefault="0019721A" w:rsidP="0019721A">
      <w:pPr>
        <w:spacing w:after="120" w:line="264" w:lineRule="auto"/>
        <w:ind w:left="360" w:hanging="218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  - </w:t>
      </w:r>
      <w:r w:rsidRPr="0019721A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Netto………………… zł</w:t>
      </w: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(słownie: …………………………………………………… zł 00/100 gr), w tym dla:</w:t>
      </w:r>
    </w:p>
    <w:p w14:paraId="3391E5E3" w14:textId="77777777" w:rsidR="0019721A" w:rsidRPr="0019721A" w:rsidRDefault="0019721A" w:rsidP="0019721A">
      <w:pPr>
        <w:spacing w:after="120" w:line="264" w:lineRule="auto"/>
        <w:ind w:left="360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7F2CF2AD" w14:textId="77777777" w:rsidR="0019721A" w:rsidRPr="0019721A" w:rsidRDefault="0019721A" w:rsidP="0019721A">
      <w:pPr>
        <w:spacing w:after="120" w:line="360" w:lineRule="auto"/>
        <w:ind w:left="284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Zadania I:</w:t>
      </w: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</w:t>
      </w:r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(KZ LG/002585/25; KZ LG/002749/25) </w:t>
      </w: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w wysokości ……………………………</w:t>
      </w:r>
      <w:proofErr w:type="gramStart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. zł (słownie: ……………………………………………</w:t>
      </w:r>
      <w:proofErr w:type="gramStart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. zł 00/100 gr), w tym:</w:t>
      </w:r>
    </w:p>
    <w:p w14:paraId="7A66E668" w14:textId="77777777" w:rsidR="0019721A" w:rsidRPr="0019721A" w:rsidRDefault="0019721A" w:rsidP="0019721A">
      <w:pPr>
        <w:spacing w:beforeLines="30" w:before="72" w:afterLines="30" w:after="72" w:line="276" w:lineRule="auto"/>
        <w:ind w:left="1287" w:hanging="283"/>
        <w:contextualSpacing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- za zakres dokumentacji dotyczący przyłączenia dz. dz. 613 Okmiany I-LG-AI-2502413-ZKSD001 w wysokości ……………………</w:t>
      </w:r>
      <w:proofErr w:type="gramStart"/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zł,</w:t>
      </w:r>
    </w:p>
    <w:p w14:paraId="58A224E2" w14:textId="77777777" w:rsidR="0019721A" w:rsidRPr="0019721A" w:rsidRDefault="0019721A" w:rsidP="0019721A">
      <w:pPr>
        <w:spacing w:beforeLines="30" w:before="72" w:afterLines="30" w:after="72" w:line="276" w:lineRule="auto"/>
        <w:ind w:left="1287" w:hanging="283"/>
        <w:contextualSpacing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- za zakres dokumentacji dotyczący przyłączenia dz. 450/62 Okmiany I-LG-AI-2502413-ZKSD002 w wysokości …………………………zł.</w:t>
      </w:r>
    </w:p>
    <w:p w14:paraId="5F6DCABD" w14:textId="77777777" w:rsidR="0019721A" w:rsidRPr="0019721A" w:rsidRDefault="0019721A" w:rsidP="0019721A">
      <w:pPr>
        <w:spacing w:beforeLines="30" w:before="72" w:afterLines="30" w:after="72" w:line="276" w:lineRule="auto"/>
        <w:ind w:left="1287" w:hanging="283"/>
        <w:contextualSpacing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4C02FBD8" w14:textId="5B218796" w:rsidR="0019721A" w:rsidRPr="0019721A" w:rsidRDefault="0019721A" w:rsidP="0019721A">
      <w:pPr>
        <w:spacing w:after="120" w:line="360" w:lineRule="auto"/>
        <w:ind w:left="284"/>
        <w:jc w:val="both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Zadania II:</w:t>
      </w: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 </w:t>
      </w:r>
      <w:r w:rsidRPr="0019721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(KZ LG/002690/25) </w:t>
      </w: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w wysokości ……………………………</w:t>
      </w:r>
      <w:proofErr w:type="gramStart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. zł (słownie: ……………………………………………</w:t>
      </w:r>
      <w:proofErr w:type="gramStart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…….</w:t>
      </w:r>
      <w:proofErr w:type="gramEnd"/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>. zł 00/100 gr).</w:t>
      </w:r>
    </w:p>
    <w:p w14:paraId="29847C11" w14:textId="77777777" w:rsidR="0019721A" w:rsidRPr="0019721A" w:rsidRDefault="0019721A" w:rsidP="0019721A">
      <w:pPr>
        <w:numPr>
          <w:ilvl w:val="0"/>
          <w:numId w:val="1"/>
        </w:numPr>
        <w:spacing w:after="120" w:line="360" w:lineRule="auto"/>
        <w:ind w:left="284" w:hanging="284"/>
        <w:rPr>
          <w:rFonts w:ascii="Arial" w:eastAsia="Times New Roman" w:hAnsi="Arial" w:cs="Arial"/>
          <w:kern w:val="0"/>
          <w:sz w:val="20"/>
          <w:szCs w:val="22"/>
          <w:vertAlign w:val="superscript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W przypadku wyboru naszej oferty umowa zostanie podpisana w formie: </w:t>
      </w:r>
      <w:r w:rsidRPr="0019721A">
        <w:rPr>
          <w:rFonts w:ascii="Arial" w:eastAsia="Times New Roman" w:hAnsi="Arial" w:cs="Arial"/>
          <w:b/>
          <w:bCs/>
          <w:kern w:val="0"/>
          <w:sz w:val="20"/>
          <w:szCs w:val="22"/>
          <w:lang w:eastAsia="pl-PL"/>
          <w14:ligatures w14:val="none"/>
        </w:rPr>
        <w:t>pisemnej / elektronicznej</w:t>
      </w:r>
      <w:r w:rsidRPr="0019721A">
        <w:rPr>
          <w:rFonts w:ascii="Arial" w:eastAsia="Times New Roman" w:hAnsi="Arial" w:cs="Arial"/>
          <w:b/>
          <w:bCs/>
          <w:kern w:val="0"/>
          <w:sz w:val="20"/>
          <w:szCs w:val="22"/>
          <w:vertAlign w:val="superscript"/>
          <w:lang w:eastAsia="pl-PL"/>
          <w14:ligatures w14:val="none"/>
        </w:rPr>
        <w:t>1</w:t>
      </w:r>
    </w:p>
    <w:p w14:paraId="5A984F8C" w14:textId="77777777" w:rsidR="0019721A" w:rsidRPr="0019721A" w:rsidRDefault="0019721A" w:rsidP="0019721A">
      <w:pPr>
        <w:spacing w:after="120" w:line="360" w:lineRule="auto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  <w:t xml:space="preserve">przez: …………………………………………………………………………………………………… </w:t>
      </w:r>
    </w:p>
    <w:p w14:paraId="2030909E" w14:textId="77777777" w:rsidR="0019721A" w:rsidRPr="0019721A" w:rsidRDefault="0019721A" w:rsidP="0019721A">
      <w:pPr>
        <w:spacing w:after="120" w:line="264" w:lineRule="auto"/>
        <w:jc w:val="center"/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  <w:t>(wskazać osoby/osobę)</w:t>
      </w:r>
    </w:p>
    <w:p w14:paraId="0228C050" w14:textId="77777777" w:rsidR="0019721A" w:rsidRPr="0019721A" w:rsidRDefault="0019721A" w:rsidP="0019721A">
      <w:pPr>
        <w:spacing w:after="120" w:line="264" w:lineRule="auto"/>
        <w:jc w:val="center"/>
        <w:rPr>
          <w:rFonts w:ascii="Arial" w:eastAsia="Times New Roman" w:hAnsi="Arial" w:cs="Arial"/>
          <w:i/>
          <w:iCs/>
          <w:kern w:val="0"/>
          <w:sz w:val="20"/>
          <w:szCs w:val="22"/>
          <w:lang w:eastAsia="pl-PL"/>
          <w14:ligatures w14:val="none"/>
        </w:rPr>
      </w:pPr>
    </w:p>
    <w:p w14:paraId="70667867" w14:textId="77777777" w:rsidR="0019721A" w:rsidRPr="0019721A" w:rsidRDefault="0019721A" w:rsidP="0019721A">
      <w:pPr>
        <w:spacing w:after="120" w:line="264" w:lineRule="auto"/>
        <w:jc w:val="center"/>
        <w:rPr>
          <w:rFonts w:ascii="Arial" w:eastAsia="Times New Roman" w:hAnsi="Arial" w:cs="Arial"/>
          <w:kern w:val="0"/>
          <w:sz w:val="20"/>
          <w:szCs w:val="22"/>
          <w:lang w:eastAsia="pl-PL"/>
          <w14:ligatures w14:val="none"/>
        </w:rPr>
      </w:pPr>
    </w:p>
    <w:p w14:paraId="2626023B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Data…………………….</w:t>
      </w:r>
    </w:p>
    <w:p w14:paraId="1B3050C0" w14:textId="77777777" w:rsidR="0019721A" w:rsidRPr="0019721A" w:rsidRDefault="0019721A" w:rsidP="0019721A">
      <w:pPr>
        <w:spacing w:after="120" w:line="264" w:lineRule="auto"/>
        <w:jc w:val="right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……………………………………………</w:t>
      </w:r>
    </w:p>
    <w:p w14:paraId="27969BE2" w14:textId="77777777" w:rsidR="0019721A" w:rsidRPr="0019721A" w:rsidRDefault="0019721A" w:rsidP="0019721A">
      <w:pPr>
        <w:spacing w:after="120" w:line="264" w:lineRule="auto"/>
        <w:jc w:val="right"/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0"/>
          <w:lang w:eastAsia="pl-PL"/>
          <w14:ligatures w14:val="none"/>
        </w:rPr>
        <w:t>Podpis/y i pieczęć/ci Wykonawcy</w:t>
      </w:r>
    </w:p>
    <w:p w14:paraId="57E7078A" w14:textId="77777777" w:rsidR="0019721A" w:rsidRPr="0019721A" w:rsidRDefault="0019721A" w:rsidP="0019721A">
      <w:pPr>
        <w:keepNext/>
        <w:spacing w:before="240" w:after="60" w:line="264" w:lineRule="auto"/>
        <w:outlineLvl w:val="0"/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32"/>
          <w:sz w:val="20"/>
          <w:szCs w:val="20"/>
          <w:vertAlign w:val="superscript"/>
          <w:lang w:eastAsia="pl-PL"/>
          <w14:ligatures w14:val="none"/>
        </w:rPr>
        <w:t>1</w:t>
      </w:r>
      <w:r w:rsidRPr="0019721A">
        <w:rPr>
          <w:rFonts w:ascii="Arial" w:eastAsia="Times New Roman" w:hAnsi="Arial" w:cs="Arial"/>
          <w:kern w:val="32"/>
          <w:sz w:val="18"/>
          <w:szCs w:val="18"/>
          <w:lang w:eastAsia="pl-PL"/>
          <w14:ligatures w14:val="none"/>
        </w:rPr>
        <w:t xml:space="preserve"> Niepotrzebne skreślić</w:t>
      </w:r>
    </w:p>
    <w:p w14:paraId="3F5B3C39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2A2227EE" w14:textId="77777777" w:rsidR="0019721A" w:rsidRPr="0019721A" w:rsidRDefault="0019721A" w:rsidP="0019721A">
      <w:pPr>
        <w:spacing w:after="120" w:line="264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lastRenderedPageBreak/>
        <w:t>Załącznik nr 2 do SWZ</w:t>
      </w:r>
    </w:p>
    <w:p w14:paraId="7B62AB66" w14:textId="77777777" w:rsidR="0019721A" w:rsidRPr="0019721A" w:rsidRDefault="0019721A" w:rsidP="0019721A">
      <w:pPr>
        <w:spacing w:before="120" w:after="120" w:line="264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WYKAZ OSÓB</w:t>
      </w:r>
    </w:p>
    <w:p w14:paraId="1356755F" w14:textId="77777777" w:rsidR="0019721A" w:rsidRPr="0019721A" w:rsidRDefault="0019721A" w:rsidP="0019721A">
      <w:pPr>
        <w:widowControl w:val="0"/>
        <w:autoSpaceDE w:val="0"/>
        <w:autoSpaceDN w:val="0"/>
        <w:adjustRightInd w:val="0"/>
        <w:spacing w:before="120" w:after="120" w:line="264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Dotyczy postępowania na:</w:t>
      </w:r>
    </w:p>
    <w:p w14:paraId="76E1872A" w14:textId="77777777" w:rsidR="0019721A" w:rsidRPr="0019721A" w:rsidRDefault="0019721A" w:rsidP="0019721A">
      <w:pPr>
        <w:shd w:val="clear" w:color="auto" w:fill="FFFFFF"/>
        <w:tabs>
          <w:tab w:val="left" w:pos="1701"/>
        </w:tabs>
        <w:spacing w:before="240" w:after="120" w:line="264" w:lineRule="auto"/>
        <w:jc w:val="center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Opracowanie dokumentacji projektowej dla dwóch zadań: Zasilanie stacji ładowania pojazdów elektrycznych dużych mocy zlokalizowanych przy A4 w m. Okmiany oraz Nowa Wieś Legnicka -193/2025/RZ2</w:t>
      </w:r>
    </w:p>
    <w:p w14:paraId="450B454D" w14:textId="77777777" w:rsidR="0019721A" w:rsidRPr="0019721A" w:rsidRDefault="0019721A" w:rsidP="0019721A">
      <w:pPr>
        <w:shd w:val="clear" w:color="auto" w:fill="FFFFFF"/>
        <w:tabs>
          <w:tab w:val="left" w:pos="1701"/>
        </w:tabs>
        <w:spacing w:before="240" w:after="120" w:line="264" w:lineRule="auto"/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</w:pPr>
    </w:p>
    <w:p w14:paraId="5C6E7C4E" w14:textId="77777777" w:rsidR="0019721A" w:rsidRPr="0019721A" w:rsidRDefault="0019721A" w:rsidP="0019721A">
      <w:pPr>
        <w:shd w:val="clear" w:color="auto" w:fill="FFFFFF"/>
        <w:tabs>
          <w:tab w:val="left" w:pos="1701"/>
        </w:tabs>
        <w:spacing w:before="240" w:after="120" w:line="264" w:lineRule="auto"/>
        <w:jc w:val="both"/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  <w:t>Wykonawca:</w:t>
      </w:r>
    </w:p>
    <w:p w14:paraId="15A3944E" w14:textId="77777777" w:rsidR="0019721A" w:rsidRPr="0019721A" w:rsidRDefault="0019721A" w:rsidP="0019721A">
      <w:pPr>
        <w:shd w:val="clear" w:color="auto" w:fill="FFFFFF"/>
        <w:tabs>
          <w:tab w:val="left" w:pos="1701"/>
        </w:tabs>
        <w:spacing w:after="120" w:line="264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  <w:t>Nazwa</w:t>
      </w:r>
      <w:r w:rsidRPr="0019721A"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  <w:tab/>
      </w: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  <w:proofErr w:type="gramStart"/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.</w:t>
      </w:r>
    </w:p>
    <w:p w14:paraId="3F7D3141" w14:textId="77777777" w:rsidR="0019721A" w:rsidRPr="0019721A" w:rsidRDefault="0019721A" w:rsidP="0019721A">
      <w:pPr>
        <w:shd w:val="clear" w:color="auto" w:fill="FFFFFF"/>
        <w:tabs>
          <w:tab w:val="left" w:pos="1701"/>
        </w:tabs>
        <w:spacing w:before="240" w:after="120" w:line="264" w:lineRule="auto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  <w:t>Adres</w:t>
      </w:r>
      <w:r w:rsidRPr="0019721A">
        <w:rPr>
          <w:rFonts w:ascii="Calibri" w:eastAsia="Times New Roman" w:hAnsi="Calibri" w:cs="Arial"/>
          <w:spacing w:val="-14"/>
          <w:kern w:val="0"/>
          <w:sz w:val="20"/>
          <w:szCs w:val="20"/>
          <w:lang w:eastAsia="pl-PL"/>
          <w14:ligatures w14:val="none"/>
        </w:rPr>
        <w:tab/>
      </w: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………………………………………………</w:t>
      </w:r>
      <w:proofErr w:type="gramStart"/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.</w:t>
      </w: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br/>
      </w:r>
    </w:p>
    <w:p w14:paraId="40D757F1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</w:p>
    <w:p w14:paraId="20557D6A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Oświadczamy, że dysponujemy lub będziemy dysponować osobami, które zostaną skierowane do realizacji zamówienia:</w:t>
      </w:r>
    </w:p>
    <w:p w14:paraId="0AB8FC37" w14:textId="77777777" w:rsidR="0019721A" w:rsidRPr="0019721A" w:rsidRDefault="0019721A" w:rsidP="0019721A">
      <w:pPr>
        <w:spacing w:after="120" w:line="264" w:lineRule="auto"/>
        <w:ind w:left="360"/>
        <w:contextualSpacing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</w:p>
    <w:tbl>
      <w:tblPr>
        <w:tblpPr w:leftFromText="141" w:rightFromText="141" w:bottomFromText="120" w:vertAnchor="text" w:horzAnchor="margin" w:tblpXSpec="center" w:tblpY="1"/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"/>
        <w:gridCol w:w="1030"/>
        <w:gridCol w:w="1460"/>
        <w:gridCol w:w="4115"/>
        <w:gridCol w:w="2077"/>
      </w:tblGrid>
      <w:tr w:rsidR="0019721A" w:rsidRPr="0019721A" w14:paraId="67B68A63" w14:textId="77777777">
        <w:trPr>
          <w:trHeight w:val="58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8000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Lp.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7EC8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Imię i nazwisko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7F06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Przewidywane stanowisko 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BDC7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Informacje na temat kwalifikacji zawodowych, nr uprawnień, </w:t>
            </w:r>
          </w:p>
          <w:p w14:paraId="7A6168C3" w14:textId="77777777" w:rsidR="0019721A" w:rsidRPr="0019721A" w:rsidRDefault="0019721A" w:rsidP="0019721A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18"/>
                <w:szCs w:val="16"/>
                <w:lang w:eastAsia="pl-PL"/>
                <w14:ligatures w14:val="none"/>
              </w:rPr>
              <w:t xml:space="preserve">zaświadczenie PIIB 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E925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Podstawa dysponowania osobą</w:t>
            </w:r>
          </w:p>
          <w:p w14:paraId="5288DDEC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9721A" w:rsidRPr="0019721A" w14:paraId="01201A95" w14:textId="77777777">
        <w:trPr>
          <w:trHeight w:val="525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E821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1.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36F8" w14:textId="77777777" w:rsidR="0019721A" w:rsidRPr="0019721A" w:rsidRDefault="0019721A" w:rsidP="0019721A">
            <w:pPr>
              <w:spacing w:after="120" w:line="264" w:lineRule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A108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Projektant</w:t>
            </w:r>
          </w:p>
        </w:tc>
        <w:tc>
          <w:tcPr>
            <w:tcW w:w="2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CA10C" w14:textId="77777777" w:rsidR="0019721A" w:rsidRPr="0019721A" w:rsidRDefault="0019721A" w:rsidP="0019721A">
            <w:pPr>
              <w:spacing w:after="120" w:line="264" w:lineRule="auto"/>
              <w:jc w:val="both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nie mniej niż 1 osobę</w:t>
            </w: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 xml:space="preserve"> z uprawnieniami do pełnienia funkcji projektanta posiadającą uprawnienia budowlane do projektowania bez ograniczeń w zakresie sieci, instalacji i urządzeń elektrycznych i elektroenergetycznych zgodnie z wymogami ustawy Prawo budowlane i przynależnością do Izby Inżynierów Budownictwa.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2DFD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……………………………….</w:t>
            </w:r>
          </w:p>
        </w:tc>
      </w:tr>
    </w:tbl>
    <w:p w14:paraId="47A8672C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 </w:t>
      </w:r>
    </w:p>
    <w:p w14:paraId="228AE0CC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 xml:space="preserve">Oświadczamy, że osoby podane w powyższym wykazie zostały wpisane do centralnego rejestru osób posiadających uprawnienia budowlane oraz zostały wpisane na listę członków właściwej izby samorządu zawodowego, potwierdzony aktualnym zaświadczeniem wydanym przez izbę – </w:t>
      </w:r>
      <w:r w:rsidRPr="0019721A">
        <w:rPr>
          <w:rFonts w:ascii="Calibri" w:eastAsia="Times New Roman" w:hAnsi="Calibri" w:cs="Arial"/>
          <w:b/>
          <w:kern w:val="0"/>
          <w:sz w:val="20"/>
          <w:szCs w:val="20"/>
          <w:lang w:eastAsia="pl-PL"/>
          <w14:ligatures w14:val="none"/>
        </w:rPr>
        <w:t>należy dołączyć zaświadczenie</w:t>
      </w:r>
      <w:r w:rsidRPr="0019721A">
        <w:rPr>
          <w:rFonts w:ascii="Calibri" w:eastAsia="Times New Roman" w:hAnsi="Calibri" w:cs="Arial"/>
          <w:kern w:val="0"/>
          <w:sz w:val="20"/>
          <w:szCs w:val="20"/>
          <w:lang w:eastAsia="pl-PL"/>
          <w14:ligatures w14:val="none"/>
        </w:rPr>
        <w:t>.</w:t>
      </w:r>
    </w:p>
    <w:p w14:paraId="44DEC0EF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kern w:val="0"/>
          <w:sz w:val="20"/>
          <w:szCs w:val="20"/>
          <w:u w:val="single"/>
          <w:lang w:eastAsia="pl-PL"/>
          <w14:ligatures w14:val="none"/>
        </w:rPr>
      </w:pPr>
    </w:p>
    <w:p w14:paraId="309C6DF6" w14:textId="77777777" w:rsidR="0019721A" w:rsidRPr="0019721A" w:rsidRDefault="0019721A" w:rsidP="0019721A">
      <w:pPr>
        <w:spacing w:after="120" w:line="264" w:lineRule="auto"/>
        <w:ind w:left="360"/>
        <w:jc w:val="both"/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>UWAGA:</w:t>
      </w:r>
    </w:p>
    <w:p w14:paraId="7C3347BC" w14:textId="77777777" w:rsidR="0019721A" w:rsidRPr="0019721A" w:rsidRDefault="0019721A" w:rsidP="0019721A">
      <w:pPr>
        <w:numPr>
          <w:ilvl w:val="0"/>
          <w:numId w:val="2"/>
        </w:numPr>
        <w:spacing w:after="120" w:line="264" w:lineRule="auto"/>
        <w:jc w:val="both"/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 xml:space="preserve">Informacje o uprawnieniach powinny być podane w sposób wyczerpujący, </w:t>
      </w:r>
      <w:proofErr w:type="gramStart"/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>nie pozostawiający</w:t>
      </w:r>
      <w:proofErr w:type="gramEnd"/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 xml:space="preserve"> wątpliwości w szczególności co do specjalności i rodzaju uprawnień;</w:t>
      </w:r>
    </w:p>
    <w:p w14:paraId="5654018A" w14:textId="77777777" w:rsidR="0019721A" w:rsidRPr="0019721A" w:rsidRDefault="0019721A" w:rsidP="0019721A">
      <w:pPr>
        <w:numPr>
          <w:ilvl w:val="0"/>
          <w:numId w:val="2"/>
        </w:numPr>
        <w:spacing w:after="120" w:line="264" w:lineRule="auto"/>
        <w:jc w:val="both"/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>Wykaz nie powinien zawierać innych danych osobowych niż wskazane w tabeli – w szczególności takich jak nr PESEL czy też adres zamieszkania;</w:t>
      </w:r>
    </w:p>
    <w:p w14:paraId="6FCBE9EA" w14:textId="77777777" w:rsidR="0019721A" w:rsidRPr="0019721A" w:rsidRDefault="0019721A" w:rsidP="0019721A">
      <w:pPr>
        <w:numPr>
          <w:ilvl w:val="0"/>
          <w:numId w:val="2"/>
        </w:numPr>
        <w:spacing w:after="120" w:line="264" w:lineRule="auto"/>
        <w:jc w:val="both"/>
        <w:rPr>
          <w:rFonts w:ascii="Calibri" w:eastAsia="Times New Roman" w:hAnsi="Calibri" w:cs="Arial"/>
          <w:b/>
          <w:i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Calibri" w:eastAsia="Times New Roman" w:hAnsi="Calibri" w:cs="Arial"/>
          <w:i/>
          <w:kern w:val="0"/>
          <w:sz w:val="20"/>
          <w:szCs w:val="20"/>
          <w:lang w:eastAsia="pl-PL"/>
          <w14:ligatures w14:val="none"/>
        </w:rPr>
        <w:t xml:space="preserve">Załączenie kopii uprawnień jest wymagane – Wykonawca zobowiązany jest do załączenia kopii uprawnień do oferty a także do </w:t>
      </w:r>
      <w:proofErr w:type="spellStart"/>
      <w:r w:rsidRPr="0019721A">
        <w:rPr>
          <w:rFonts w:ascii="Calibri" w:eastAsia="Times New Roman" w:hAnsi="Calibri" w:cs="Arial"/>
          <w:b/>
          <w:i/>
          <w:kern w:val="0"/>
          <w:sz w:val="20"/>
          <w:szCs w:val="20"/>
          <w:lang w:eastAsia="pl-PL"/>
          <w14:ligatures w14:val="none"/>
        </w:rPr>
        <w:t>anonimizacji</w:t>
      </w:r>
      <w:proofErr w:type="spellEnd"/>
      <w:r w:rsidRPr="0019721A">
        <w:rPr>
          <w:rFonts w:ascii="Calibri" w:eastAsia="Times New Roman" w:hAnsi="Calibri" w:cs="Arial"/>
          <w:b/>
          <w:i/>
          <w:kern w:val="0"/>
          <w:sz w:val="20"/>
          <w:szCs w:val="20"/>
          <w:lang w:eastAsia="pl-PL"/>
          <w14:ligatures w14:val="none"/>
        </w:rPr>
        <w:t xml:space="preserve"> wszelkich danych osobowych wykraczających poza zakres wskazany w tabeli.</w:t>
      </w:r>
    </w:p>
    <w:p w14:paraId="0EF2E9ED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Times New Roman" w:hAnsi="Calibri" w:cs="Arial"/>
          <w:b/>
          <w:i/>
          <w:kern w:val="0"/>
          <w:sz w:val="20"/>
          <w:szCs w:val="20"/>
          <w:lang w:eastAsia="pl-PL"/>
          <w14:ligatures w14:val="none"/>
        </w:rPr>
      </w:pPr>
    </w:p>
    <w:p w14:paraId="1804D336" w14:textId="77777777" w:rsidR="0019721A" w:rsidRPr="0019721A" w:rsidRDefault="0019721A" w:rsidP="0019721A">
      <w:pPr>
        <w:spacing w:after="120" w:line="264" w:lineRule="auto"/>
        <w:ind w:left="360"/>
        <w:jc w:val="both"/>
        <w:rPr>
          <w:rFonts w:ascii="Calibri" w:eastAsia="Times New Roman" w:hAnsi="Calibri" w:cs="Arial"/>
          <w:b/>
          <w:i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19721A" w:rsidRPr="0019721A" w14:paraId="60C98EF5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0C27753E" w14:textId="77777777" w:rsidR="0019721A" w:rsidRPr="0019721A" w:rsidRDefault="0019721A" w:rsidP="0019721A">
            <w:pPr>
              <w:spacing w:after="120" w:line="264" w:lineRule="auto"/>
              <w:ind w:right="136"/>
              <w:jc w:val="center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………………………………………………..</w:t>
            </w:r>
          </w:p>
        </w:tc>
      </w:tr>
      <w:tr w:rsidR="0019721A" w:rsidRPr="0019721A" w14:paraId="18625E96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2F7E3920" w14:textId="77777777" w:rsidR="0019721A" w:rsidRPr="0019721A" w:rsidRDefault="0019721A" w:rsidP="0019721A">
            <w:pPr>
              <w:spacing w:after="120" w:line="264" w:lineRule="auto"/>
              <w:ind w:right="136"/>
              <w:jc w:val="center"/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podpis/y i pieczęć/ci</w:t>
            </w:r>
            <w:r w:rsidRPr="0019721A">
              <w:rPr>
                <w:rFonts w:ascii="Calibri" w:eastAsia="Times New Roman" w:hAnsi="Calibri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19721A">
              <w:rPr>
                <w:rFonts w:ascii="Calibri" w:eastAsia="Times New Roman" w:hAnsi="Calibri" w:cs="Arial"/>
                <w:kern w:val="0"/>
                <w:sz w:val="16"/>
                <w:szCs w:val="16"/>
                <w:lang w:eastAsia="pl-PL"/>
                <w14:ligatures w14:val="none"/>
              </w:rPr>
              <w:t>Wykonawcy</w:t>
            </w:r>
          </w:p>
        </w:tc>
      </w:tr>
    </w:tbl>
    <w:p w14:paraId="1AC12F4C" w14:textId="77777777" w:rsidR="0019721A" w:rsidRPr="0019721A" w:rsidRDefault="0019721A" w:rsidP="0019721A">
      <w:pPr>
        <w:keepNext/>
        <w:spacing w:after="120" w:line="264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3" w:name="_Toc195532826"/>
      <w:r w:rsidRPr="0019721A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3 do SWZ-</w:t>
      </w:r>
      <w:bookmarkEnd w:id="3"/>
    </w:p>
    <w:p w14:paraId="00403315" w14:textId="77777777" w:rsidR="0019721A" w:rsidRPr="0019721A" w:rsidRDefault="0019721A" w:rsidP="0019721A">
      <w:pPr>
        <w:keepNext/>
        <w:spacing w:after="120" w:line="264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4" w:name="_Toc160534065"/>
      <w:bookmarkStart w:id="5" w:name="_Toc160539031"/>
      <w:bookmarkStart w:id="6" w:name="_Toc195532827"/>
      <w:r w:rsidRPr="0019721A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Ankieta weryfikacyjna Wykonawcy</w:t>
      </w:r>
      <w:bookmarkEnd w:id="4"/>
      <w:bookmarkEnd w:id="5"/>
      <w:bookmarkEnd w:id="6"/>
      <w:r w:rsidRPr="0019721A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 xml:space="preserve">  </w:t>
      </w:r>
    </w:p>
    <w:p w14:paraId="39F45025" w14:textId="77777777" w:rsidR="0019721A" w:rsidRPr="0019721A" w:rsidRDefault="0019721A" w:rsidP="0019721A">
      <w:pPr>
        <w:spacing w:after="12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Wykonawca:</w:t>
      </w:r>
    </w:p>
    <w:p w14:paraId="6CB37907" w14:textId="77777777" w:rsidR="0019721A" w:rsidRPr="0019721A" w:rsidRDefault="0019721A" w:rsidP="0019721A">
      <w:pPr>
        <w:spacing w:after="12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………………………………………………….........</w:t>
      </w:r>
    </w:p>
    <w:p w14:paraId="3C36E4C0" w14:textId="77777777" w:rsidR="0019721A" w:rsidRPr="0019721A" w:rsidRDefault="0019721A" w:rsidP="0019721A">
      <w:pPr>
        <w:spacing w:after="120" w:line="36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adres…………………………………………………………</w:t>
      </w:r>
    </w:p>
    <w:p w14:paraId="20F2601C" w14:textId="77777777" w:rsidR="0019721A" w:rsidRPr="0019721A" w:rsidRDefault="0019721A" w:rsidP="0019721A">
      <w:pPr>
        <w:spacing w:after="120" w:line="24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19721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ANKIETA WERYFIKACYJNA WYKONAWCY</w:t>
      </w:r>
    </w:p>
    <w:p w14:paraId="0D5DDB28" w14:textId="77777777" w:rsidR="0019721A" w:rsidRPr="0019721A" w:rsidRDefault="0019721A" w:rsidP="0019721A">
      <w:pPr>
        <w:spacing w:after="120" w:line="264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4858"/>
        <w:gridCol w:w="1902"/>
        <w:gridCol w:w="1044"/>
      </w:tblGrid>
      <w:tr w:rsidR="0019721A" w:rsidRPr="0019721A" w14:paraId="3DCBB209" w14:textId="77777777">
        <w:trPr>
          <w:trHeight w:val="793"/>
        </w:trPr>
        <w:tc>
          <w:tcPr>
            <w:tcW w:w="4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B1F22"/>
            <w:vAlign w:val="center"/>
            <w:hideMark/>
          </w:tcPr>
          <w:p w14:paraId="64AD3DDC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456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B1F22"/>
            <w:hideMark/>
          </w:tcPr>
          <w:p w14:paraId="652B00D4" w14:textId="77777777" w:rsidR="0019721A" w:rsidRPr="0019721A" w:rsidRDefault="0019721A" w:rsidP="0019721A">
            <w:pPr>
              <w:spacing w:after="240" w:line="264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OŚWIADCZENIE O ZGODNOŚCI Z PRZEPISAMI Z OBSZARU OCHRONY DANYCH OSOBOWYCH</w:t>
            </w: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br/>
              <w:t xml:space="preserve">Działając w </w:t>
            </w:r>
            <w:proofErr w:type="gramStart"/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imieniu  </w:t>
            </w:r>
            <w:proofErr w:type="spellStart"/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n.w</w:t>
            </w:r>
            <w:proofErr w:type="spellEnd"/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  <w:proofErr w:type="gramEnd"/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 xml:space="preserve"> przedsiębiorstwa (zwanego dalej "Kontrahentem"), niniejszym oświadczam co następuje:</w:t>
            </w:r>
          </w:p>
        </w:tc>
      </w:tr>
      <w:tr w:rsidR="0019721A" w:rsidRPr="0019721A" w14:paraId="1E13A1CA" w14:textId="77777777">
        <w:trPr>
          <w:trHeight w:val="60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404040"/>
            <w:vAlign w:val="center"/>
            <w:hideMark/>
          </w:tcPr>
          <w:p w14:paraId="4A79E81F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41CAD9D5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Odpowiedź</w:t>
            </w:r>
          </w:p>
        </w:tc>
      </w:tr>
      <w:tr w:rsidR="0019721A" w:rsidRPr="0019721A" w14:paraId="51DC766D" w14:textId="77777777">
        <w:trPr>
          <w:trHeight w:val="97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27AF3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3C1CD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64EA353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75693109" w14:textId="77777777">
        <w:trPr>
          <w:trHeight w:val="109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142F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EB07B8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C9403F9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13F80C91" w14:textId="77777777">
        <w:trPr>
          <w:trHeight w:val="111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0E58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22B58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235C5F4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53633B73" w14:textId="77777777">
        <w:trPr>
          <w:trHeight w:val="878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D1F2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0FE64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F1C151F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09BF0B9D" w14:textId="77777777">
        <w:trPr>
          <w:trHeight w:val="145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87EA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6ED62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sie</w:t>
            </w:r>
            <w:proofErr w:type="spellEnd"/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 xml:space="preserve"> do zachowania w poufności powierzonych im danych osobowych?                           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96D861E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0DF59473" w14:textId="77777777">
        <w:trPr>
          <w:trHeight w:val="1163"/>
        </w:trPr>
        <w:tc>
          <w:tcPr>
            <w:tcW w:w="43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29EE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AE4329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453627A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TAK/NIE</w:t>
            </w:r>
          </w:p>
        </w:tc>
      </w:tr>
      <w:tr w:rsidR="0019721A" w:rsidRPr="0019721A" w14:paraId="197F5404" w14:textId="77777777">
        <w:trPr>
          <w:trHeight w:val="5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404040"/>
            <w:vAlign w:val="center"/>
            <w:hideMark/>
          </w:tcPr>
          <w:p w14:paraId="214CC71C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2"/>
                <w:szCs w:val="22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19721A" w:rsidRPr="0019721A" w14:paraId="13354287" w14:textId="77777777">
        <w:trPr>
          <w:trHeight w:val="41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E4EF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2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9899B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0BE8D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AE663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19721A" w:rsidRPr="0019721A" w14:paraId="603ACBB1" w14:textId="77777777">
        <w:trPr>
          <w:trHeight w:val="108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F15B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0000000000</w:t>
            </w:r>
          </w:p>
        </w:tc>
        <w:tc>
          <w:tcPr>
            <w:tcW w:w="2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938B9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21D66" w14:textId="77777777" w:rsidR="0019721A" w:rsidRPr="0019721A" w:rsidRDefault="0019721A" w:rsidP="0019721A">
            <w:pPr>
              <w:spacing w:after="120" w:line="264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EA633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19721A" w:rsidRPr="0019721A" w14:paraId="3C88AFAA" w14:textId="77777777">
        <w:trPr>
          <w:trHeight w:val="11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AA524FC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Oświadczenie</w:t>
            </w:r>
            <w:r w:rsidRPr="0019721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</w:r>
            <w:r w:rsidRPr="0019721A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Posiadając stosowne upoważnienie, w imieniu Wykonawcy oświadczam, że powyżej przekazane informacje są zgodne z prawdą. </w:t>
            </w:r>
          </w:p>
        </w:tc>
      </w:tr>
      <w:tr w:rsidR="0019721A" w:rsidRPr="0019721A" w14:paraId="5C2BD5DE" w14:textId="77777777">
        <w:trPr>
          <w:trHeight w:val="1410"/>
        </w:trPr>
        <w:tc>
          <w:tcPr>
            <w:tcW w:w="320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2C7D79C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(Wykonawcę): </w:t>
            </w:r>
          </w:p>
        </w:tc>
        <w:tc>
          <w:tcPr>
            <w:tcW w:w="1798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27A7671F" w14:textId="77777777" w:rsidR="0019721A" w:rsidRPr="0019721A" w:rsidRDefault="0019721A" w:rsidP="0019721A">
            <w:pPr>
              <w:spacing w:after="120" w:line="264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18B89C0A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46DECE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(*) – Należy jednoznacznie udzielić odpowiedzi, wpisując TAK lub NIE.</w:t>
      </w:r>
    </w:p>
    <w:p w14:paraId="22DE875D" w14:textId="77777777" w:rsidR="0019721A" w:rsidRPr="0019721A" w:rsidRDefault="0019721A" w:rsidP="0019721A">
      <w:pPr>
        <w:spacing w:after="120" w:line="264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4DFBBE72" w14:textId="77777777" w:rsidR="0019721A" w:rsidRPr="0019721A" w:rsidRDefault="0019721A" w:rsidP="0019721A">
      <w:pPr>
        <w:keepNext/>
        <w:spacing w:before="120" w:after="120" w:line="264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bookmarkStart w:id="7" w:name="_Toc151372465"/>
      <w:bookmarkStart w:id="8" w:name="_Toc138147314"/>
      <w:bookmarkStart w:id="9" w:name="_Toc132628761"/>
      <w:bookmarkStart w:id="10" w:name="_Toc129864401"/>
      <w:bookmarkStart w:id="11" w:name="_Toc129848523"/>
      <w:bookmarkStart w:id="12" w:name="_Toc129680801"/>
      <w:bookmarkStart w:id="13" w:name="_Toc129680650"/>
      <w:bookmarkStart w:id="14" w:name="_Toc129606509"/>
      <w:bookmarkStart w:id="15" w:name="_Toc129598003"/>
      <w:bookmarkStart w:id="16" w:name="_Toc129590395"/>
      <w:bookmarkStart w:id="17" w:name="_Toc117494660"/>
      <w:bookmarkStart w:id="18" w:name="_Toc102634820"/>
      <w:bookmarkStart w:id="19" w:name="_Toc102565462"/>
      <w:bookmarkStart w:id="20" w:name="_Toc66432399"/>
      <w:bookmarkStart w:id="21" w:name="_Toc65158108"/>
      <w:bookmarkStart w:id="22" w:name="_Toc65157357"/>
      <w:bookmarkStart w:id="23" w:name="_Toc31628236"/>
      <w:bookmarkStart w:id="24" w:name="_Toc160528971"/>
      <w:bookmarkStart w:id="25" w:name="_Toc195532828"/>
      <w:r w:rsidRPr="0019721A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 xml:space="preserve">Załącznik nr 4 do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19721A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t>SWZ</w:t>
      </w:r>
      <w:bookmarkEnd w:id="25"/>
    </w:p>
    <w:p w14:paraId="4DC5F614" w14:textId="77777777" w:rsidR="0019721A" w:rsidRPr="0019721A" w:rsidRDefault="0019721A" w:rsidP="0019721A">
      <w:pPr>
        <w:spacing w:before="120" w:after="120" w:line="264" w:lineRule="auto"/>
        <w:jc w:val="center"/>
        <w:rPr>
          <w:rFonts w:ascii="Calibri" w:eastAsia="Times New Roman" w:hAnsi="Calibri" w:cs="Arial"/>
          <w:b/>
          <w:kern w:val="0"/>
          <w:sz w:val="20"/>
          <w:szCs w:val="22"/>
          <w:lang w:eastAsia="pl-PL"/>
          <w14:ligatures w14:val="none"/>
        </w:rPr>
      </w:pPr>
    </w:p>
    <w:p w14:paraId="3E7E2EDD" w14:textId="77777777" w:rsidR="0019721A" w:rsidRPr="0019721A" w:rsidRDefault="0019721A" w:rsidP="0019721A">
      <w:pPr>
        <w:spacing w:before="120" w:after="120" w:line="264" w:lineRule="auto"/>
        <w:jc w:val="center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 xml:space="preserve">Oświadczenie dla potrzeb zryczałtowanego podatku dochodowego </w:t>
      </w:r>
    </w:p>
    <w:p w14:paraId="09D8A6B6" w14:textId="77777777" w:rsidR="0019721A" w:rsidRPr="0019721A" w:rsidRDefault="0019721A" w:rsidP="0019721A">
      <w:pPr>
        <w:spacing w:before="120" w:after="120" w:line="264" w:lineRule="auto"/>
        <w:jc w:val="center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oraz innych obowiązków raportowych w Polsce</w:t>
      </w:r>
    </w:p>
    <w:p w14:paraId="57804019" w14:textId="77777777" w:rsidR="0019721A" w:rsidRPr="0019721A" w:rsidRDefault="0019721A" w:rsidP="0019721A">
      <w:pPr>
        <w:spacing w:after="120" w:line="264" w:lineRule="auto"/>
        <w:jc w:val="both"/>
        <w:rPr>
          <w:rFonts w:ascii="Calibri" w:eastAsia="Calibri" w:hAnsi="Calibri" w:cs="Arial"/>
          <w:i/>
          <w:iCs/>
          <w:kern w:val="0"/>
          <w:sz w:val="20"/>
          <w:szCs w:val="20"/>
          <w14:ligatures w14:val="none"/>
        </w:rPr>
      </w:pPr>
      <w:r w:rsidRPr="0019721A">
        <w:rPr>
          <w:rFonts w:ascii="Calibri" w:eastAsia="Calibri" w:hAnsi="Calibri" w:cs="Arial"/>
          <w:i/>
          <w:iCs/>
          <w:kern w:val="0"/>
          <w:sz w:val="20"/>
          <w:szCs w:val="20"/>
          <w14:ligatures w14:val="none"/>
        </w:rPr>
        <w:t xml:space="preserve">(Należy wypełnić i podpisać tylko w przypadku, </w:t>
      </w:r>
      <w:r w:rsidRPr="0019721A">
        <w:rPr>
          <w:rFonts w:ascii="Calibri" w:eastAsia="Calibri" w:hAnsi="Calibri" w:cs="Arial"/>
          <w:i/>
          <w:iCs/>
          <w:color w:val="FF0000"/>
          <w:kern w:val="0"/>
          <w:sz w:val="20"/>
          <w:szCs w:val="20"/>
          <w14:ligatures w14:val="none"/>
        </w:rPr>
        <w:t xml:space="preserve">jeżeli Wykonawca nie jest rezydentem </w:t>
      </w:r>
      <w:r w:rsidRPr="0019721A">
        <w:rPr>
          <w:rFonts w:ascii="Calibri" w:eastAsia="Calibri" w:hAnsi="Calibri" w:cs="Arial"/>
          <w:i/>
          <w:iCs/>
          <w:kern w:val="0"/>
          <w:sz w:val="20"/>
          <w:szCs w:val="20"/>
          <w14:ligatures w14:val="none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 podobnym charakterze), z tytułu opłat za wywóz ładunków i pasażerów).</w:t>
      </w:r>
    </w:p>
    <w:p w14:paraId="6E27F0D2" w14:textId="77777777" w:rsidR="0019721A" w:rsidRPr="0019721A" w:rsidRDefault="0019721A" w:rsidP="0019721A">
      <w:pPr>
        <w:tabs>
          <w:tab w:val="left" w:pos="426"/>
        </w:tabs>
        <w:spacing w:after="120" w:line="360" w:lineRule="auto"/>
        <w:jc w:val="both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</w:p>
    <w:p w14:paraId="0D4E9E28" w14:textId="77777777" w:rsidR="0019721A" w:rsidRPr="0019721A" w:rsidRDefault="0019721A" w:rsidP="0019721A">
      <w:pPr>
        <w:tabs>
          <w:tab w:val="left" w:pos="426"/>
        </w:tabs>
        <w:spacing w:after="120" w:line="360" w:lineRule="auto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Na podstawie zawartej umowy/udzielonego Zamówienia z dnia ………………... nr …</w:t>
      </w:r>
      <w:proofErr w:type="gramStart"/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.…</w:t>
      </w:r>
      <w:proofErr w:type="gramStart"/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 xml:space="preserve">. </w:t>
      </w:r>
    </w:p>
    <w:p w14:paraId="1C160D5F" w14:textId="77777777" w:rsidR="0019721A" w:rsidRPr="0019721A" w:rsidRDefault="0019721A" w:rsidP="0019721A">
      <w:pPr>
        <w:tabs>
          <w:tab w:val="left" w:pos="426"/>
        </w:tabs>
        <w:spacing w:after="120" w:line="360" w:lineRule="auto"/>
        <w:jc w:val="both"/>
        <w:rPr>
          <w:rFonts w:ascii="Calibri" w:eastAsia="Times New Roman" w:hAnsi="Calibri" w:cs="Arial"/>
          <w:i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 xml:space="preserve">z/przez </w:t>
      </w: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 xml:space="preserve">TAURON Dystrybucja S.A. </w:t>
      </w:r>
      <w:r w:rsidRPr="0019721A">
        <w:rPr>
          <w:rFonts w:ascii="Calibri" w:eastAsia="Times New Roman" w:hAnsi="Calibri" w:cs="Arial"/>
          <w:b/>
          <w:i/>
          <w:kern w:val="0"/>
          <w:sz w:val="22"/>
          <w:lang w:eastAsia="pl-PL"/>
          <w14:ligatures w14:val="none"/>
        </w:rPr>
        <w:t>Oddział w Legnicy</w:t>
      </w:r>
    </w:p>
    <w:p w14:paraId="150BA8C4" w14:textId="77777777" w:rsidR="0019721A" w:rsidRPr="0019721A" w:rsidRDefault="0019721A" w:rsidP="0019721A">
      <w:pPr>
        <w:tabs>
          <w:tab w:val="left" w:pos="426"/>
        </w:tabs>
        <w:spacing w:after="120" w:line="264" w:lineRule="auto"/>
        <w:ind w:left="1985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  <w:t>(nazwa podmiotu)</w:t>
      </w:r>
    </w:p>
    <w:p w14:paraId="7B5623F7" w14:textId="77777777" w:rsidR="0019721A" w:rsidRPr="0019721A" w:rsidRDefault="0019721A" w:rsidP="0019721A">
      <w:pPr>
        <w:tabs>
          <w:tab w:val="left" w:pos="426"/>
        </w:tabs>
        <w:spacing w:before="120" w:after="120" w:line="360" w:lineRule="auto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oraz związaną z tym wypłatą środków pieniężnych niniejszym oświadczam,</w:t>
      </w: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br/>
        <w:t xml:space="preserve">że </w:t>
      </w: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…………………………………………………</w:t>
      </w:r>
      <w:proofErr w:type="gramStart"/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……………</w:t>
      </w:r>
      <w:proofErr w:type="gramStart"/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…….</w:t>
      </w:r>
      <w:proofErr w:type="gramEnd"/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.</w:t>
      </w:r>
    </w:p>
    <w:p w14:paraId="32AEC6D9" w14:textId="77777777" w:rsidR="0019721A" w:rsidRPr="0019721A" w:rsidRDefault="0019721A" w:rsidP="0019721A">
      <w:pPr>
        <w:tabs>
          <w:tab w:val="left" w:pos="426"/>
        </w:tabs>
        <w:spacing w:after="120" w:line="360" w:lineRule="auto"/>
        <w:ind w:left="1560"/>
        <w:jc w:val="both"/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ab/>
      </w:r>
      <w:r w:rsidRPr="001972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ab/>
        <w:t>(</w:t>
      </w:r>
      <w:r w:rsidRPr="0019721A">
        <w:rPr>
          <w:rFonts w:ascii="Calibri" w:eastAsia="Times New Roman" w:hAnsi="Calibri" w:cs="Arial"/>
          <w:i/>
          <w:kern w:val="0"/>
          <w:sz w:val="18"/>
          <w:szCs w:val="18"/>
          <w:lang w:eastAsia="pl-PL"/>
          <w14:ligatures w14:val="none"/>
        </w:rPr>
        <w:t>nazwa Wykonawcy</w:t>
      </w:r>
      <w:r w:rsidRPr="0019721A">
        <w:rPr>
          <w:rFonts w:ascii="Calibri" w:eastAsia="Times New Roman" w:hAnsi="Calibri" w:cs="Arial"/>
          <w:kern w:val="0"/>
          <w:sz w:val="18"/>
          <w:szCs w:val="18"/>
          <w:lang w:eastAsia="pl-PL"/>
          <w14:ligatures w14:val="none"/>
        </w:rPr>
        <w:t>):</w:t>
      </w:r>
    </w:p>
    <w:p w14:paraId="760F4015" w14:textId="77777777" w:rsidR="0019721A" w:rsidRPr="0019721A" w:rsidRDefault="0019721A" w:rsidP="0019721A">
      <w:pPr>
        <w:numPr>
          <w:ilvl w:val="2"/>
          <w:numId w:val="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>jest rzeczywistym właścicielem wypłacanych należności tj.</w:t>
      </w:r>
    </w:p>
    <w:p w14:paraId="421A49E2" w14:textId="77777777" w:rsidR="0019721A" w:rsidRPr="0019721A" w:rsidRDefault="0019721A" w:rsidP="0019721A">
      <w:pPr>
        <w:numPr>
          <w:ilvl w:val="0"/>
          <w:numId w:val="4"/>
        </w:numPr>
        <w:spacing w:after="120" w:line="276" w:lineRule="auto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otrzymuje należność</w:t>
      </w:r>
      <w:r w:rsidRPr="0019721A">
        <w:rPr>
          <w:rFonts w:ascii="Calibri" w:eastAsia="Times New Roman" w:hAnsi="Calibri" w:cs="Arial"/>
          <w:color w:val="FF0000"/>
          <w:kern w:val="0"/>
          <w:sz w:val="22"/>
          <w:lang w:eastAsia="pl-PL"/>
          <w14:ligatures w14:val="none"/>
        </w:rPr>
        <w:t xml:space="preserve"> </w:t>
      </w: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5913E71" w14:textId="77777777" w:rsidR="0019721A" w:rsidRPr="0019721A" w:rsidRDefault="0019721A" w:rsidP="0019721A">
      <w:pPr>
        <w:numPr>
          <w:ilvl w:val="0"/>
          <w:numId w:val="4"/>
        </w:numPr>
        <w:spacing w:after="120" w:line="276" w:lineRule="auto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301538A3" w14:textId="77777777" w:rsidR="0019721A" w:rsidRPr="0019721A" w:rsidRDefault="0019721A" w:rsidP="0019721A">
      <w:pPr>
        <w:numPr>
          <w:ilvl w:val="0"/>
          <w:numId w:val="4"/>
        </w:numPr>
        <w:tabs>
          <w:tab w:val="left" w:pos="284"/>
          <w:tab w:val="left" w:pos="426"/>
        </w:tabs>
        <w:spacing w:after="120" w:line="276" w:lineRule="auto"/>
        <w:jc w:val="both"/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prowadzi rzeczywistą działalność gospodarczą w kraju siedziby, z którą wiąże się uzyskany przychód.</w:t>
      </w:r>
    </w:p>
    <w:p w14:paraId="392A98E9" w14:textId="77777777" w:rsidR="0019721A" w:rsidRPr="0019721A" w:rsidRDefault="0019721A" w:rsidP="0019721A">
      <w:pPr>
        <w:numPr>
          <w:ilvl w:val="2"/>
          <w:numId w:val="3"/>
        </w:numPr>
        <w:spacing w:before="120" w:after="120" w:line="360" w:lineRule="auto"/>
        <w:ind w:left="709" w:hanging="284"/>
        <w:jc w:val="both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  <w:t xml:space="preserve">posiada/nie posiada w Polsce </w:t>
      </w: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oddział/u, przedstawicielstwo/a i przedsiębiorstwo/a</w:t>
      </w: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br/>
        <w:t>na moment udzielenia przedmiotowego Zamówienia/zawarcia przedmiotowej umowy.</w:t>
      </w:r>
    </w:p>
    <w:p w14:paraId="3238F85D" w14:textId="77777777" w:rsidR="0019721A" w:rsidRPr="0019721A" w:rsidRDefault="0019721A" w:rsidP="0019721A">
      <w:pPr>
        <w:numPr>
          <w:ilvl w:val="2"/>
          <w:numId w:val="3"/>
        </w:numPr>
        <w:spacing w:before="120" w:after="120" w:line="360" w:lineRule="auto"/>
        <w:ind w:left="709" w:hanging="284"/>
        <w:jc w:val="both"/>
        <w:rPr>
          <w:rFonts w:ascii="Calibri" w:eastAsia="Times New Roman" w:hAnsi="Calibri" w:cs="Arial"/>
          <w:b/>
          <w:kern w:val="0"/>
          <w:sz w:val="22"/>
          <w:lang w:eastAsia="pl-PL"/>
          <w14:ligatures w14:val="none"/>
        </w:rPr>
      </w:pPr>
      <w:r w:rsidRPr="0019721A">
        <w:rPr>
          <w:rFonts w:ascii="Calibri" w:eastAsia="Times New Roman" w:hAnsi="Calibri" w:cs="Arial"/>
          <w:kern w:val="0"/>
          <w:sz w:val="22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725D963E" w14:textId="77777777" w:rsidR="0019721A" w:rsidRPr="0019721A" w:rsidRDefault="0019721A" w:rsidP="0019721A">
      <w:pPr>
        <w:spacing w:after="120" w:line="264" w:lineRule="auto"/>
        <w:rPr>
          <w:rFonts w:ascii="Calibri" w:eastAsia="Times New Roman" w:hAnsi="Calibri" w:cs="Arial"/>
          <w:bCs/>
          <w:kern w:val="32"/>
          <w:sz w:val="22"/>
          <w:lang w:eastAsia="pl-PL"/>
          <w14:ligatures w14:val="none"/>
        </w:rPr>
      </w:pPr>
    </w:p>
    <w:p w14:paraId="0B59CEE0" w14:textId="77777777" w:rsidR="0019721A" w:rsidRPr="0019721A" w:rsidRDefault="0019721A" w:rsidP="0019721A">
      <w:pPr>
        <w:spacing w:after="120" w:line="264" w:lineRule="auto"/>
        <w:rPr>
          <w:rFonts w:ascii="Calibri" w:eastAsia="Times New Roman" w:hAnsi="Calibri" w:cs="Arial"/>
          <w:bCs/>
          <w:kern w:val="32"/>
          <w:sz w:val="22"/>
          <w:lang w:eastAsia="pl-PL"/>
          <w14:ligatures w14:val="none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751"/>
      </w:tblGrid>
      <w:tr w:rsidR="0019721A" w:rsidRPr="0019721A" w14:paraId="3FDB43D1" w14:textId="77777777">
        <w:trPr>
          <w:trHeight w:val="445"/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0F620EB7" w14:textId="77777777" w:rsidR="0019721A" w:rsidRPr="0019721A" w:rsidRDefault="0019721A" w:rsidP="0019721A">
            <w:pPr>
              <w:spacing w:after="120" w:line="264" w:lineRule="auto"/>
              <w:ind w:right="136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………………….…………………………………………………..</w:t>
            </w:r>
          </w:p>
        </w:tc>
      </w:tr>
      <w:tr w:rsidR="0019721A" w:rsidRPr="0019721A" w14:paraId="0B755103" w14:textId="77777777">
        <w:trPr>
          <w:jc w:val="right"/>
        </w:trPr>
        <w:tc>
          <w:tcPr>
            <w:tcW w:w="5751" w:type="dxa"/>
            <w:shd w:val="clear" w:color="auto" w:fill="FFFFFF"/>
            <w:vAlign w:val="bottom"/>
            <w:hideMark/>
          </w:tcPr>
          <w:p w14:paraId="59C591C0" w14:textId="77777777" w:rsidR="0019721A" w:rsidRPr="0019721A" w:rsidRDefault="0019721A" w:rsidP="0019721A">
            <w:pPr>
              <w:spacing w:after="120" w:line="264" w:lineRule="auto"/>
              <w:ind w:right="136"/>
              <w:jc w:val="center"/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Data/ podpis/y i pieczęć/ci</w:t>
            </w:r>
            <w:r w:rsidRPr="0019721A">
              <w:rPr>
                <w:rFonts w:ascii="Calibri" w:eastAsia="Times New Roman" w:hAnsi="Calibri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19721A">
              <w:rPr>
                <w:rFonts w:ascii="Calibri" w:eastAsia="Times New Roman" w:hAnsi="Calibri" w:cs="Arial"/>
                <w:kern w:val="0"/>
                <w:sz w:val="18"/>
                <w:szCs w:val="18"/>
                <w:lang w:eastAsia="pl-PL"/>
                <w14:ligatures w14:val="none"/>
              </w:rPr>
              <w:t>Wykonawcy</w:t>
            </w:r>
          </w:p>
        </w:tc>
      </w:tr>
    </w:tbl>
    <w:p w14:paraId="3A5A39D2" w14:textId="77777777" w:rsidR="0019721A" w:rsidRPr="0019721A" w:rsidRDefault="0019721A" w:rsidP="0019721A">
      <w:pPr>
        <w:keepNext/>
        <w:spacing w:before="120" w:after="120" w:line="264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5 do SWZ</w:t>
      </w:r>
    </w:p>
    <w:p w14:paraId="32690C26" w14:textId="77777777" w:rsidR="0019721A" w:rsidRPr="0019721A" w:rsidRDefault="0019721A" w:rsidP="0019721A">
      <w:pPr>
        <w:spacing w:beforeLines="20" w:before="48" w:afterLines="20" w:after="48" w:line="276" w:lineRule="auto"/>
        <w:jc w:val="center"/>
        <w:rPr>
          <w:rFonts w:ascii="Arial" w:eastAsia="Calibri" w:hAnsi="Arial" w:cs="Arial"/>
          <w:b/>
          <w:kern w:val="0"/>
          <w:sz w:val="22"/>
          <w:szCs w:val="22"/>
        </w:rPr>
      </w:pPr>
      <w:r w:rsidRPr="0019721A">
        <w:rPr>
          <w:rFonts w:ascii="Arial" w:eastAsia="Calibri" w:hAnsi="Arial" w:cs="Arial"/>
          <w:b/>
          <w:sz w:val="22"/>
          <w:szCs w:val="22"/>
        </w:rPr>
        <w:t>OŚWIADCZENIE WYKONAWCY</w:t>
      </w:r>
    </w:p>
    <w:p w14:paraId="0303E600" w14:textId="77777777" w:rsidR="0019721A" w:rsidRPr="0019721A" w:rsidRDefault="0019721A" w:rsidP="0019721A">
      <w:pPr>
        <w:widowControl w:val="0"/>
        <w:autoSpaceDE w:val="0"/>
        <w:autoSpaceDN w:val="0"/>
        <w:adjustRightInd w:val="0"/>
        <w:spacing w:beforeLines="20" w:before="48" w:afterLines="20" w:after="48" w:line="276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Dane Wykonawcy:</w:t>
      </w:r>
    </w:p>
    <w:p w14:paraId="479B3975" w14:textId="77777777" w:rsidR="0019721A" w:rsidRPr="0019721A" w:rsidRDefault="0019721A" w:rsidP="0019721A">
      <w:pPr>
        <w:spacing w:beforeLines="20" w:before="48" w:afterLines="20" w:after="48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Firma (nazwa): …………………………………………………</w:t>
      </w:r>
    </w:p>
    <w:p w14:paraId="28F824D6" w14:textId="77777777" w:rsidR="0019721A" w:rsidRPr="0019721A" w:rsidRDefault="0019721A" w:rsidP="0019721A">
      <w:pPr>
        <w:widowControl w:val="0"/>
        <w:autoSpaceDE w:val="0"/>
        <w:autoSpaceDN w:val="0"/>
        <w:adjustRightInd w:val="0"/>
        <w:spacing w:beforeLines="20" w:before="48" w:afterLines="20" w:after="48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Adres: ……………………………………………………............</w:t>
      </w:r>
    </w:p>
    <w:p w14:paraId="52A9DC5D" w14:textId="77777777" w:rsidR="0019721A" w:rsidRPr="0019721A" w:rsidRDefault="0019721A" w:rsidP="0019721A">
      <w:pPr>
        <w:tabs>
          <w:tab w:val="left" w:pos="5505"/>
        </w:tabs>
        <w:spacing w:beforeLines="20" w:before="48" w:afterLines="20" w:after="48"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977C595" w14:textId="77777777" w:rsidR="0019721A" w:rsidRPr="0019721A" w:rsidRDefault="0019721A" w:rsidP="0019721A">
      <w:pPr>
        <w:tabs>
          <w:tab w:val="left" w:pos="5505"/>
        </w:tabs>
        <w:spacing w:beforeLines="20" w:before="48" w:afterLines="20" w:after="48"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zadanie pn.: </w:t>
      </w:r>
    </w:p>
    <w:p w14:paraId="62E3D140" w14:textId="77777777" w:rsidR="0019721A" w:rsidRPr="0019721A" w:rsidRDefault="0019721A" w:rsidP="0019721A">
      <w:pPr>
        <w:tabs>
          <w:tab w:val="left" w:pos="5505"/>
        </w:tabs>
        <w:spacing w:beforeLines="20" w:before="48" w:afterLines="20" w:after="48" w:line="276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2"/>
          <w:szCs w:val="20"/>
          <w:lang w:eastAsia="pl-PL"/>
          <w14:ligatures w14:val="none"/>
        </w:rPr>
        <w:t>Opracowanie dokumentacji projektowej dla dwóch zadań: Zasilanie stacji ładowania pojazdów elektrycznych dużych mocy zlokalizowanych przy A4 w m. Okmiany oraz Nowa Wieś Legnicka -193/2025/RZ2</w:t>
      </w:r>
    </w:p>
    <w:p w14:paraId="58DF6235" w14:textId="77777777" w:rsidR="0019721A" w:rsidRPr="0019721A" w:rsidRDefault="0019721A" w:rsidP="0019721A">
      <w:pPr>
        <w:widowControl w:val="0"/>
        <w:autoSpaceDE w:val="0"/>
        <w:autoSpaceDN w:val="0"/>
        <w:adjustRightInd w:val="0"/>
        <w:spacing w:beforeLines="20" w:before="48" w:afterLines="20" w:after="48" w:line="276" w:lineRule="auto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0CC782EB" w14:textId="77777777" w:rsidR="0019721A" w:rsidRPr="0019721A" w:rsidRDefault="0019721A" w:rsidP="0019721A">
      <w:pPr>
        <w:widowControl w:val="0"/>
        <w:autoSpaceDE w:val="0"/>
        <w:autoSpaceDN w:val="0"/>
        <w:adjustRightInd w:val="0"/>
        <w:spacing w:beforeLines="20" w:before="48" w:afterLines="20" w:after="48" w:line="276" w:lineRule="auto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19721A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Oświadczam, że:</w:t>
      </w:r>
    </w:p>
    <w:p w14:paraId="5CF627EB" w14:textId="77777777" w:rsidR="0019721A" w:rsidRPr="0019721A" w:rsidRDefault="0019721A" w:rsidP="0019721A">
      <w:pPr>
        <w:spacing w:beforeLines="20" w:before="48" w:afterLines="20" w:after="48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jestem powiązany osobowo lub kapitałowo z Zamawiającym, lub osobami upoważnionymi do zaciągania zobowiązań w imieniu tego Zamawiającego lub osobami wykonującymi w imieniu tego Zamawiającego czynności związane z przygotowaniem lub przeprowadzeniem postępowania o udzielenie Zamówienia</w:t>
      </w:r>
      <w:r w:rsidRPr="0019721A">
        <w:rPr>
          <w:rFonts w:ascii="Arial" w:eastAsia="Calibri" w:hAnsi="Arial" w:cs="Arial"/>
        </w:rPr>
        <w:t xml:space="preserve"> </w:t>
      </w:r>
      <w:r w:rsidRPr="0019721A">
        <w:rPr>
          <w:rFonts w:ascii="Arial" w:eastAsia="Calibri" w:hAnsi="Arial" w:cs="Arial"/>
          <w:sz w:val="22"/>
          <w:szCs w:val="22"/>
        </w:rPr>
        <w:t>lub innymi podmiotami ze strony Zamawiającego mogącymi mieć wpływ na wynik tego postepowania, w szczególności:</w:t>
      </w:r>
    </w:p>
    <w:p w14:paraId="6A664533" w14:textId="77777777" w:rsidR="0019721A" w:rsidRPr="0019721A" w:rsidRDefault="0019721A" w:rsidP="0019721A">
      <w:pPr>
        <w:numPr>
          <w:ilvl w:val="7"/>
          <w:numId w:val="5"/>
        </w:numPr>
        <w:overflowPunct w:val="0"/>
        <w:spacing w:beforeLines="20" w:before="48" w:afterLines="20" w:after="48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jestem wspólnikiem spółki cywilnej lub spółki osobowej w związku z osobami, o których mowa powyżej;</w:t>
      </w:r>
    </w:p>
    <w:p w14:paraId="7079A5C4" w14:textId="77777777" w:rsidR="0019721A" w:rsidRPr="0019721A" w:rsidRDefault="0019721A" w:rsidP="0019721A">
      <w:pPr>
        <w:numPr>
          <w:ilvl w:val="7"/>
          <w:numId w:val="5"/>
        </w:numPr>
        <w:overflowPunct w:val="0"/>
        <w:spacing w:beforeLines="20" w:before="48" w:afterLines="20" w:after="48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posiadam udziałów lub akcji w spółkach należących do Zamawiającego lub osób, o których mowa powyżej w wysokości co najmniej 10% o ile niższy próg nie wynika z przepisów prawa;</w:t>
      </w:r>
    </w:p>
    <w:p w14:paraId="05D95428" w14:textId="77777777" w:rsidR="0019721A" w:rsidRPr="0019721A" w:rsidRDefault="0019721A" w:rsidP="0019721A">
      <w:pPr>
        <w:numPr>
          <w:ilvl w:val="7"/>
          <w:numId w:val="5"/>
        </w:numPr>
        <w:overflowPunct w:val="0"/>
        <w:spacing w:beforeLines="20" w:before="48" w:afterLines="20" w:after="48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pełnię funkcji członka organu nadzorczego lub zarządzającego, prokurenta, pełnomocnika u Zamawiającego, a także w podmiotach należących do Zamawiającego lub osób, o których mowa powyżej;</w:t>
      </w:r>
    </w:p>
    <w:p w14:paraId="7D7E310F" w14:textId="77777777" w:rsidR="0019721A" w:rsidRPr="0019721A" w:rsidRDefault="0019721A" w:rsidP="0019721A">
      <w:pPr>
        <w:numPr>
          <w:ilvl w:val="7"/>
          <w:numId w:val="5"/>
        </w:numPr>
        <w:overflowPunct w:val="0"/>
        <w:spacing w:beforeLines="20" w:before="48" w:afterLines="20" w:after="48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pozostaję w związku małżeńskim, w stosunku pokrewieństwa lub powinowactwa w linii prostej, pokrewieństwa lub powinowactwa w linii bocznej do drugiego stopnia lub związaniu z tytułu przysposobienia, opieki lub kurateli albo pozostawieniu we wspólnym pożyciu z Zamawiającym, jego zastępcą prawnym lub członkami organów zarządzających lub organów nadzorczych Zamawiającego</w:t>
      </w:r>
      <w:r w:rsidRPr="0019721A">
        <w:rPr>
          <w:rFonts w:ascii="Arial" w:eastAsia="Calibri" w:hAnsi="Arial" w:cs="Arial"/>
        </w:rPr>
        <w:t xml:space="preserve"> </w:t>
      </w:r>
      <w:r w:rsidRPr="0019721A">
        <w:rPr>
          <w:rFonts w:ascii="Arial" w:eastAsia="Calibri" w:hAnsi="Arial" w:cs="Arial"/>
          <w:sz w:val="22"/>
          <w:szCs w:val="22"/>
        </w:rPr>
        <w:t>oraz innymi osobami, o których mowa powyżej;</w:t>
      </w:r>
    </w:p>
    <w:p w14:paraId="6D2D04EE" w14:textId="77777777" w:rsidR="0019721A" w:rsidRPr="0019721A" w:rsidRDefault="0019721A" w:rsidP="0019721A">
      <w:pPr>
        <w:numPr>
          <w:ilvl w:val="7"/>
          <w:numId w:val="5"/>
        </w:numPr>
        <w:overflowPunct w:val="0"/>
        <w:spacing w:beforeLines="20" w:before="48" w:afterLines="20" w:after="48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9721A">
        <w:rPr>
          <w:rFonts w:ascii="Arial" w:eastAsia="Calibri" w:hAnsi="Arial" w:cs="Arial"/>
          <w:sz w:val="22"/>
          <w:szCs w:val="22"/>
        </w:rPr>
        <w:t>nie pozostaję z Zamawiającym oraz innymi osobami, o których mowa powyżej, w takim stosunku prawnym lub faktycznym, że istnieje uzasadniona wątpliwość co do ich bezstronności lub niezależności w związku z postępowaniem o udzielenie zamówienia.</w:t>
      </w:r>
    </w:p>
    <w:p w14:paraId="732321A8" w14:textId="77777777" w:rsidR="0019721A" w:rsidRPr="0019721A" w:rsidRDefault="0019721A" w:rsidP="0019721A">
      <w:pPr>
        <w:spacing w:beforeLines="20" w:before="48" w:afterLines="20" w:after="48"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</w:p>
    <w:p w14:paraId="25CF2C55" w14:textId="77777777" w:rsidR="0019721A" w:rsidRPr="0019721A" w:rsidRDefault="0019721A" w:rsidP="0019721A">
      <w:pPr>
        <w:spacing w:beforeLines="20" w:before="48" w:afterLines="20" w:after="48" w:line="276" w:lineRule="auto"/>
        <w:ind w:left="1440"/>
        <w:contextualSpacing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17E48DED" w14:textId="77777777" w:rsidR="0019721A" w:rsidRPr="0019721A" w:rsidRDefault="0019721A" w:rsidP="0019721A">
      <w:pPr>
        <w:spacing w:beforeLines="20" w:before="48" w:afterLines="20" w:after="48" w:line="276" w:lineRule="auto"/>
        <w:ind w:left="1440"/>
        <w:contextualSpacing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62576CB" w14:textId="77777777" w:rsidR="0019721A" w:rsidRPr="0019721A" w:rsidRDefault="0019721A" w:rsidP="0019721A">
      <w:pPr>
        <w:spacing w:beforeLines="20" w:before="48" w:afterLines="20" w:after="48" w:line="276" w:lineRule="auto"/>
        <w:ind w:left="1440"/>
        <w:contextualSpacing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564B1E57" w14:textId="77777777" w:rsidR="0019721A" w:rsidRPr="0019721A" w:rsidRDefault="0019721A" w:rsidP="0019721A">
      <w:pPr>
        <w:spacing w:beforeLines="20" w:before="48" w:afterLines="20" w:after="48" w:line="276" w:lineRule="auto"/>
        <w:ind w:left="1440"/>
        <w:contextualSpacing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19"/>
        <w:gridCol w:w="4553"/>
      </w:tblGrid>
      <w:tr w:rsidR="0019721A" w:rsidRPr="0019721A" w14:paraId="2F362F56" w14:textId="77777777">
        <w:trPr>
          <w:jc w:val="center"/>
        </w:trPr>
        <w:tc>
          <w:tcPr>
            <w:tcW w:w="4746" w:type="dxa"/>
            <w:hideMark/>
          </w:tcPr>
          <w:p w14:paraId="1AD7CC38" w14:textId="77777777" w:rsidR="0019721A" w:rsidRPr="0019721A" w:rsidRDefault="0019721A" w:rsidP="0019721A">
            <w:pPr>
              <w:spacing w:beforeLines="20" w:before="48" w:afterLines="20" w:after="48" w:line="276" w:lineRule="auto"/>
              <w:ind w:left="720"/>
              <w:contextualSpacing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……………………………</w:t>
            </w:r>
          </w:p>
        </w:tc>
        <w:tc>
          <w:tcPr>
            <w:tcW w:w="4747" w:type="dxa"/>
            <w:hideMark/>
          </w:tcPr>
          <w:p w14:paraId="63C2474D" w14:textId="77777777" w:rsidR="0019721A" w:rsidRPr="0019721A" w:rsidRDefault="0019721A" w:rsidP="0019721A">
            <w:pPr>
              <w:spacing w:beforeLines="20" w:before="48" w:afterLines="20" w:after="48" w:line="276" w:lineRule="auto"/>
              <w:ind w:left="720"/>
              <w:contextualSpacing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.............................................</w:t>
            </w:r>
          </w:p>
        </w:tc>
      </w:tr>
      <w:tr w:rsidR="0019721A" w:rsidRPr="0019721A" w14:paraId="0354D716" w14:textId="77777777">
        <w:trPr>
          <w:jc w:val="center"/>
        </w:trPr>
        <w:tc>
          <w:tcPr>
            <w:tcW w:w="4746" w:type="dxa"/>
            <w:hideMark/>
          </w:tcPr>
          <w:p w14:paraId="4CC2D254" w14:textId="77777777" w:rsidR="0019721A" w:rsidRPr="0019721A" w:rsidRDefault="0019721A" w:rsidP="0019721A">
            <w:pPr>
              <w:spacing w:beforeLines="20" w:before="48" w:afterLines="20" w:after="48" w:line="276" w:lineRule="auto"/>
              <w:ind w:left="720"/>
              <w:contextualSpacing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>(data i miejscowość)</w:t>
            </w:r>
          </w:p>
        </w:tc>
        <w:tc>
          <w:tcPr>
            <w:tcW w:w="4747" w:type="dxa"/>
            <w:hideMark/>
          </w:tcPr>
          <w:p w14:paraId="690BC36B" w14:textId="77777777" w:rsidR="0019721A" w:rsidRPr="0019721A" w:rsidRDefault="0019721A" w:rsidP="0019721A">
            <w:pPr>
              <w:spacing w:beforeLines="20" w:before="48" w:afterLines="20" w:after="48" w:line="276" w:lineRule="auto"/>
              <w:ind w:left="720"/>
              <w:contextualSpacing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9721A"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pl-PL"/>
                <w14:ligatures w14:val="none"/>
              </w:rPr>
              <w:t>(podpis i pieczęć Wykonawcy)</w:t>
            </w:r>
          </w:p>
        </w:tc>
      </w:tr>
    </w:tbl>
    <w:p w14:paraId="68CC1A17" w14:textId="77777777" w:rsidR="0019721A" w:rsidRPr="0019721A" w:rsidRDefault="0019721A" w:rsidP="0019721A">
      <w:pPr>
        <w:spacing w:after="120" w:line="264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7911DFE9" w14:textId="77777777" w:rsidR="0019721A" w:rsidRPr="0019721A" w:rsidRDefault="0019721A" w:rsidP="0019721A">
      <w:pPr>
        <w:spacing w:after="120" w:line="264" w:lineRule="auto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</w:p>
    <w:p w14:paraId="3DC7F2A5" w14:textId="77777777" w:rsidR="0019721A" w:rsidRPr="0019721A" w:rsidRDefault="0019721A" w:rsidP="0019721A">
      <w:pPr>
        <w:spacing w:after="120" w:line="264" w:lineRule="auto"/>
        <w:rPr>
          <w:rFonts w:ascii="Calibri" w:eastAsia="Times New Roman" w:hAnsi="Calibri" w:cs="Arial"/>
          <w:bCs/>
          <w:kern w:val="32"/>
          <w:sz w:val="20"/>
          <w:szCs w:val="22"/>
          <w:lang w:eastAsia="pl-PL"/>
          <w14:ligatures w14:val="none"/>
        </w:rPr>
      </w:pPr>
    </w:p>
    <w:sectPr w:rsidR="0019721A" w:rsidRPr="001972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8F373" w14:textId="77777777" w:rsidR="0019721A" w:rsidRDefault="0019721A" w:rsidP="0019721A">
      <w:pPr>
        <w:spacing w:after="0" w:line="240" w:lineRule="auto"/>
      </w:pPr>
      <w:r>
        <w:separator/>
      </w:r>
    </w:p>
  </w:endnote>
  <w:endnote w:type="continuationSeparator" w:id="0">
    <w:p w14:paraId="1725054A" w14:textId="77777777" w:rsidR="0019721A" w:rsidRDefault="0019721A" w:rsidP="00197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6E3E" w14:textId="2469E052" w:rsidR="0019721A" w:rsidRDefault="0019721A">
    <w:pPr>
      <w:pStyle w:val="Stopka"/>
    </w:pPr>
    <w:r w:rsidRPr="0019721A">
      <w:rPr>
        <w:b/>
      </w:rPr>
      <w:t>PNP/TD-OLG/</w:t>
    </w:r>
    <w:r w:rsidRPr="0019721A">
      <w:rPr>
        <w:b/>
        <w:bCs/>
      </w:rPr>
      <w:t>11120/2025</w:t>
    </w:r>
    <w:r>
      <w:rPr>
        <w:b/>
        <w:bCs/>
      </w:rPr>
      <w:t xml:space="preserve">                  </w:t>
    </w:r>
    <w:r w:rsidRPr="0019721A">
      <w:rPr>
        <w:b/>
        <w:bCs/>
      </w:rPr>
      <w:t>193/2025/RZ2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B8918" w14:textId="77777777" w:rsidR="0019721A" w:rsidRDefault="0019721A" w:rsidP="0019721A">
      <w:pPr>
        <w:spacing w:after="0" w:line="240" w:lineRule="auto"/>
      </w:pPr>
      <w:r>
        <w:separator/>
      </w:r>
    </w:p>
  </w:footnote>
  <w:footnote w:type="continuationSeparator" w:id="0">
    <w:p w14:paraId="741442B1" w14:textId="77777777" w:rsidR="0019721A" w:rsidRDefault="0019721A" w:rsidP="00197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63754"/>
    <w:multiLevelType w:val="hybridMultilevel"/>
    <w:tmpl w:val="42508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4AA06E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eastAsia="Times New Roman" w:hAnsi="Arial" w:cs="Arial"/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AF454DC"/>
    <w:multiLevelType w:val="hybridMultilevel"/>
    <w:tmpl w:val="D3DADEEA"/>
    <w:lvl w:ilvl="0" w:tplc="3676C46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7639F2"/>
    <w:multiLevelType w:val="hybridMultilevel"/>
    <w:tmpl w:val="0422CED6"/>
    <w:lvl w:ilvl="0" w:tplc="66FC2F26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95CDB"/>
    <w:multiLevelType w:val="hybridMultilevel"/>
    <w:tmpl w:val="11D6A0B8"/>
    <w:lvl w:ilvl="0" w:tplc="CFFA581A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num w:numId="1" w16cid:durableId="16855513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50507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7437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21549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5855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94"/>
    <w:rsid w:val="00121994"/>
    <w:rsid w:val="0017070F"/>
    <w:rsid w:val="0019721A"/>
    <w:rsid w:val="007631F2"/>
    <w:rsid w:val="00E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F69CC"/>
  <w15:chartTrackingRefBased/>
  <w15:docId w15:val="{D6391E1C-2D24-444D-8FF5-1F25A0B5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1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1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9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9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9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9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9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9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1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1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99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99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9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9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9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9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9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9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9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9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19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99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99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99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97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21A"/>
  </w:style>
  <w:style w:type="paragraph" w:styleId="Stopka">
    <w:name w:val="footer"/>
    <w:basedOn w:val="Normalny"/>
    <w:link w:val="StopkaZnak"/>
    <w:uiPriority w:val="99"/>
    <w:unhideWhenUsed/>
    <w:rsid w:val="00197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1328</Words>
  <Characters>7971</Characters>
  <Application>Microsoft Office Word</Application>
  <DocSecurity>0</DocSecurity>
  <Lines>66</Lines>
  <Paragraphs>18</Paragraphs>
  <ScaleCrop>false</ScaleCrop>
  <Company/>
  <LinksUpToDate>false</LinksUpToDate>
  <CharactersWithSpaces>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2025-11-27T13:24:00Z</dcterms:created>
  <dcterms:modified xsi:type="dcterms:W3CDTF">2025-11-27T13:27:00Z</dcterms:modified>
</cp:coreProperties>
</file>